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7210" w14:textId="45A7D894" w:rsidR="00373D4F" w:rsidRDefault="00667643" w:rsidP="00667643">
      <w:pPr>
        <w:pStyle w:val="Rubrik1"/>
      </w:pPr>
      <w:r>
        <w:t>Söka användare i HSA-katalogen</w:t>
      </w:r>
    </w:p>
    <w:p w14:paraId="6D78AB5B" w14:textId="77777777" w:rsidR="00667643" w:rsidRDefault="00667643" w:rsidP="00667643"/>
    <w:p w14:paraId="06D69762" w14:textId="2FA86B02" w:rsidR="00667643" w:rsidRDefault="00667643" w:rsidP="00667643">
      <w:pPr>
        <w:pStyle w:val="Liststycke"/>
        <w:numPr>
          <w:ilvl w:val="0"/>
          <w:numId w:val="1"/>
        </w:numPr>
      </w:pPr>
      <w:r>
        <w:t xml:space="preserve">Gå till </w:t>
      </w:r>
      <w:proofErr w:type="spellStart"/>
      <w:r>
        <w:t>Ineras</w:t>
      </w:r>
      <w:proofErr w:type="spellEnd"/>
      <w:r>
        <w:t xml:space="preserve"> hemsida för HSA katalogtjänst: </w:t>
      </w:r>
      <w:hyperlink r:id="rId5" w:history="1">
        <w:r>
          <w:rPr>
            <w:rStyle w:val="Hyperlnk"/>
          </w:rPr>
          <w:t xml:space="preserve">HSA Katalogtjänst - </w:t>
        </w:r>
        <w:proofErr w:type="spellStart"/>
        <w:r>
          <w:rPr>
            <w:rStyle w:val="Hyperlnk"/>
          </w:rPr>
          <w:t>Inera</w:t>
        </w:r>
        <w:proofErr w:type="spellEnd"/>
      </w:hyperlink>
    </w:p>
    <w:p w14:paraId="3DC32AA4" w14:textId="111DCAFE" w:rsidR="00667643" w:rsidRPr="00667643" w:rsidRDefault="00667643" w:rsidP="00667643">
      <w:pPr>
        <w:pStyle w:val="Liststycke"/>
        <w:numPr>
          <w:ilvl w:val="0"/>
          <w:numId w:val="1"/>
        </w:numPr>
      </w:pPr>
      <w:r>
        <w:t>Bläddra ner på sidan till avsnittet ”</w:t>
      </w:r>
      <w:r w:rsidRPr="00667643">
        <w:t>Sök- och administrationsverktyg</w:t>
      </w:r>
      <w:r>
        <w:t>” och rubriken ”Sök i HSA”</w:t>
      </w:r>
    </w:p>
    <w:p w14:paraId="72709A14" w14:textId="4874FE0D" w:rsidR="00667643" w:rsidRDefault="00667643" w:rsidP="00667643">
      <w:pPr>
        <w:pStyle w:val="Liststycke"/>
        <w:numPr>
          <w:ilvl w:val="0"/>
          <w:numId w:val="1"/>
        </w:numPr>
      </w:pPr>
      <w:r>
        <w:t>Klicka på länken ”Läs mer och logga in här”</w:t>
      </w:r>
    </w:p>
    <w:p w14:paraId="694577CC" w14:textId="0087623B" w:rsidR="00667643" w:rsidRDefault="00667643" w:rsidP="00667643">
      <w:pPr>
        <w:pStyle w:val="Liststycke"/>
        <w:numPr>
          <w:ilvl w:val="0"/>
          <w:numId w:val="1"/>
        </w:numPr>
      </w:pPr>
      <w:r>
        <w:t>Då kommer du till en sida som heter ”Sök och administrera i HSA”</w:t>
      </w:r>
    </w:p>
    <w:p w14:paraId="457ED6C2" w14:textId="6C4020D3" w:rsidR="00667643" w:rsidRPr="00667643" w:rsidRDefault="00667643" w:rsidP="00667643">
      <w:pPr>
        <w:pStyle w:val="Liststycke"/>
        <w:numPr>
          <w:ilvl w:val="0"/>
          <w:numId w:val="1"/>
        </w:numPr>
      </w:pPr>
      <w:r>
        <w:t>Under rubriken ”</w:t>
      </w:r>
      <w:r w:rsidRPr="00667643">
        <w:t>Använd det nya gränssnittet för att söka i HSA</w:t>
      </w:r>
      <w:r>
        <w:t>” klickar du på länken ”Gränssnittet för att söka i HSA finns här”</w:t>
      </w:r>
    </w:p>
    <w:p w14:paraId="2069CD37" w14:textId="02BA799F" w:rsidR="00667643" w:rsidRDefault="00667643" w:rsidP="00667643">
      <w:pPr>
        <w:pStyle w:val="Liststycke"/>
        <w:numPr>
          <w:ilvl w:val="0"/>
          <w:numId w:val="1"/>
        </w:numPr>
      </w:pPr>
      <w:r>
        <w:t>Välj i nästa bild att logga in dig ”Välj legitimeringsmetod” med ditt SITHS eID på denna enhet</w:t>
      </w:r>
    </w:p>
    <w:p w14:paraId="783D37B0" w14:textId="4EB9BA22" w:rsidR="00667643" w:rsidRDefault="00CF5824" w:rsidP="00667643">
      <w:pPr>
        <w:pStyle w:val="Liststycke"/>
        <w:numPr>
          <w:ilvl w:val="0"/>
          <w:numId w:val="1"/>
        </w:numPr>
      </w:pPr>
      <w:r>
        <w:t xml:space="preserve">När du har loggat in får du upp ”Enkel sökning”. I den rutan anger du namn, titel, arbetsplats och eller </w:t>
      </w:r>
      <w:proofErr w:type="spellStart"/>
      <w:r>
        <w:t>HSAid</w:t>
      </w:r>
      <w:proofErr w:type="spellEnd"/>
      <w:r>
        <w:t xml:space="preserve"> samt klickar på den gröna knappen ”Sök”</w:t>
      </w:r>
    </w:p>
    <w:p w14:paraId="51DA78BE" w14:textId="6B3E2424" w:rsidR="00CF5824" w:rsidRDefault="00CF5824" w:rsidP="00667643">
      <w:pPr>
        <w:pStyle w:val="Liststycke"/>
        <w:numPr>
          <w:ilvl w:val="0"/>
          <w:numId w:val="1"/>
        </w:numPr>
      </w:pPr>
      <w:r>
        <w:t>När din sökning har fått en träff klickar du på namnet på användaren så får du upp dennes HSA-id</w:t>
      </w:r>
    </w:p>
    <w:p w14:paraId="6C4F4F89" w14:textId="77777777" w:rsidR="00CF5824" w:rsidRDefault="00CF5824" w:rsidP="00CF5824"/>
    <w:p w14:paraId="1B031DD7" w14:textId="3C037940" w:rsidR="00CF5824" w:rsidRPr="00667643" w:rsidRDefault="00CF5824" w:rsidP="00CF5824">
      <w:r>
        <w:t>Lycka till!</w:t>
      </w:r>
    </w:p>
    <w:sectPr w:rsidR="00CF5824" w:rsidRPr="0066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6"/>
    <w:multiLevelType w:val="hybridMultilevel"/>
    <w:tmpl w:val="CD4A2B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6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3"/>
    <w:rsid w:val="00157792"/>
    <w:rsid w:val="00373D4F"/>
    <w:rsid w:val="00667643"/>
    <w:rsid w:val="00C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AC28"/>
  <w15:chartTrackingRefBased/>
  <w15:docId w15:val="{0B28ED26-9509-4F6D-96E4-59AC4C3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7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7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7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7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6764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667643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7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67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era.se/tjanster/alla-tjanster-a-o/hsa-katalogtjan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Wennerkull</dc:creator>
  <cp:keywords/>
  <dc:description/>
  <cp:lastModifiedBy>Ann Wennerkull</cp:lastModifiedBy>
  <cp:revision>1</cp:revision>
  <dcterms:created xsi:type="dcterms:W3CDTF">2023-09-05T11:57:00Z</dcterms:created>
  <dcterms:modified xsi:type="dcterms:W3CDTF">2023-09-05T12:13:00Z</dcterms:modified>
</cp:coreProperties>
</file>